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C4" w:rsidRDefault="00F224C4" w:rsidP="006A1416">
      <w:pPr>
        <w:pStyle w:val="a3"/>
        <w:shd w:val="clear" w:color="auto" w:fill="FFFFFF"/>
        <w:tabs>
          <w:tab w:val="left" w:pos="10050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Анкета для родителей</w:t>
      </w:r>
      <w:r w:rsidR="006A1416">
        <w:rPr>
          <w:b/>
          <w:bCs/>
          <w:color w:val="000000"/>
          <w:sz w:val="27"/>
          <w:szCs w:val="27"/>
        </w:rPr>
        <w:tab/>
      </w: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Уважаемые родители!</w:t>
      </w:r>
    </w:p>
    <w:p w:rsidR="00F224C4" w:rsidRDefault="006A1416" w:rsidP="00F224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5566410</wp:posOffset>
            </wp:positionH>
            <wp:positionV relativeFrom="paragraph">
              <wp:posOffset>158750</wp:posOffset>
            </wp:positionV>
            <wp:extent cx="1143000" cy="1266825"/>
            <wp:effectExtent l="19050" t="0" r="0" b="0"/>
            <wp:wrapNone/>
            <wp:docPr id="1" name="Рисунок 1" descr="C:\Users\DS27\Downloads\эмблема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27\Downloads\эмблема 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24C4">
        <w:rPr>
          <w:color w:val="000000"/>
          <w:sz w:val="27"/>
          <w:szCs w:val="27"/>
        </w:rPr>
        <w:t>Просим Вас принять участие в анкетировании в рамках развития сотрудничества детского сада и семьи в области развития игровой деятельности детей.</w:t>
      </w: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1.Что предпочитает делать Ваш ребенок дома в свободное время?</w:t>
      </w:r>
    </w:p>
    <w:p w:rsidR="00F224C4" w:rsidRDefault="00F224C4" w:rsidP="00F224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смотреть телевизор</w:t>
      </w:r>
    </w:p>
    <w:p w:rsidR="00F224C4" w:rsidRDefault="00F224C4" w:rsidP="00F224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гулять на улице</w:t>
      </w:r>
    </w:p>
    <w:p w:rsidR="00F224C4" w:rsidRDefault="00F224C4" w:rsidP="00F224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играть с игрушками</w:t>
      </w:r>
    </w:p>
    <w:p w:rsidR="00F224C4" w:rsidRDefault="00F224C4" w:rsidP="00F224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играть в компьютерные игры</w:t>
      </w:r>
    </w:p>
    <w:p w:rsidR="00F224C4" w:rsidRDefault="00F224C4" w:rsidP="00F224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другое__________________________________________________________________________</w:t>
      </w: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2.Есть ли у Вашего ребенка любимая игра?</w:t>
      </w:r>
    </w:p>
    <w:p w:rsidR="00F224C4" w:rsidRDefault="00F224C4" w:rsidP="00F224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Да,____________________________________</w:t>
      </w:r>
      <w:r w:rsidR="004D1C71">
        <w:rPr>
          <w:color w:val="000000"/>
          <w:sz w:val="27"/>
          <w:szCs w:val="27"/>
        </w:rPr>
        <w:t>_________________________________________</w:t>
      </w:r>
    </w:p>
    <w:p w:rsidR="00F224C4" w:rsidRDefault="00F224C4" w:rsidP="00F224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</w:t>
      </w:r>
    </w:p>
    <w:p w:rsidR="00F224C4" w:rsidRDefault="00F224C4" w:rsidP="00F224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знаю</w:t>
      </w: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3.В какие игры предпочитает играть Ваш ребенок дома?</w:t>
      </w:r>
    </w:p>
    <w:p w:rsidR="00F224C4" w:rsidRDefault="00F224C4" w:rsidP="00F224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Настольно – печатные</w:t>
      </w:r>
    </w:p>
    <w:p w:rsidR="00F224C4" w:rsidRDefault="00F224C4" w:rsidP="00F224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Подвижные</w:t>
      </w:r>
    </w:p>
    <w:p w:rsidR="00F224C4" w:rsidRDefault="00F224C4" w:rsidP="00F224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Сюжетно-ролевые</w:t>
      </w:r>
    </w:p>
    <w:p w:rsidR="00F224C4" w:rsidRDefault="00F224C4" w:rsidP="00F224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Дидактические</w:t>
      </w:r>
    </w:p>
    <w:p w:rsidR="00F224C4" w:rsidRDefault="00F224C4" w:rsidP="00F224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Театрализованные</w:t>
      </w: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4.Считаете ли Вы, что действия ребенка с игрушкой – это игра?</w:t>
      </w:r>
    </w:p>
    <w:p w:rsidR="00F224C4" w:rsidRDefault="00F224C4" w:rsidP="00F224C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</w:t>
      </w:r>
    </w:p>
    <w:p w:rsidR="00F224C4" w:rsidRDefault="00F224C4" w:rsidP="00F224C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</w:t>
      </w:r>
    </w:p>
    <w:p w:rsidR="00F224C4" w:rsidRDefault="00F224C4" w:rsidP="00F224C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Затрудняюсь ответить</w:t>
      </w: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5.Играете ли Вы с ребенком дома?</w:t>
      </w:r>
    </w:p>
    <w:p w:rsidR="00F224C4" w:rsidRDefault="00F224C4" w:rsidP="00F224C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</w:t>
      </w:r>
    </w:p>
    <w:p w:rsidR="00F224C4" w:rsidRDefault="00F224C4" w:rsidP="00F224C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</w:t>
      </w:r>
    </w:p>
    <w:p w:rsidR="00F224C4" w:rsidRDefault="00F224C4" w:rsidP="00F224C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Иногда</w:t>
      </w:r>
    </w:p>
    <w:p w:rsidR="00F224C4" w:rsidRDefault="00F224C4" w:rsidP="00F224C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самостоятельно организует игры</w:t>
      </w: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6.Назовите последнюю игру, в которую Вы играли всей семьей</w:t>
      </w: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________________________________________________________________________________</w:t>
      </w: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7.Считаете ли Вы, что игра помогает ребенку развиваться?</w:t>
      </w:r>
    </w:p>
    <w:p w:rsidR="00F224C4" w:rsidRDefault="00F224C4" w:rsidP="00F224C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</w:t>
      </w:r>
    </w:p>
    <w:p w:rsidR="00F224C4" w:rsidRDefault="00F224C4" w:rsidP="00F224C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</w:t>
      </w:r>
    </w:p>
    <w:p w:rsidR="00F224C4" w:rsidRDefault="00F224C4" w:rsidP="00F224C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Затрудняюсь ответить</w:t>
      </w: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8.Знаете ли Вы, что в игре ребенок отражает свой социальный опыт?</w:t>
      </w:r>
    </w:p>
    <w:p w:rsidR="00F224C4" w:rsidRDefault="00F224C4" w:rsidP="00F224C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</w:t>
      </w:r>
    </w:p>
    <w:p w:rsidR="00F224C4" w:rsidRDefault="00F224C4" w:rsidP="00F224C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</w:t>
      </w:r>
    </w:p>
    <w:p w:rsidR="00F224C4" w:rsidRDefault="00F224C4" w:rsidP="00F224C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Затрудняюсь ответить</w:t>
      </w: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 Отражает ли ребенок в своей игре события, которые происходят в семье?</w:t>
      </w:r>
    </w:p>
    <w:p w:rsidR="00F224C4" w:rsidRDefault="00F224C4" w:rsidP="00F224C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</w:t>
      </w:r>
    </w:p>
    <w:p w:rsidR="00F224C4" w:rsidRDefault="00F224C4" w:rsidP="00F224C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</w:t>
      </w:r>
    </w:p>
    <w:p w:rsidR="00F224C4" w:rsidRDefault="00F224C4" w:rsidP="00F224C4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Затрудняюсь ответить</w:t>
      </w: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10.Откуда, на ваш взгляд,</w:t>
      </w:r>
      <w:r w:rsidR="004D1C7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ребенок берет сюжеты для своих игр?</w:t>
      </w:r>
    </w:p>
    <w:p w:rsidR="00F224C4" w:rsidRDefault="00F224C4" w:rsidP="00F224C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наблюдений</w:t>
      </w:r>
    </w:p>
    <w:p w:rsidR="00F224C4" w:rsidRDefault="00F224C4" w:rsidP="00F224C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мультфильмов</w:t>
      </w:r>
    </w:p>
    <w:p w:rsidR="00F224C4" w:rsidRDefault="00F224C4" w:rsidP="00F224C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книг</w:t>
      </w:r>
    </w:p>
    <w:p w:rsidR="00F224C4" w:rsidRDefault="00F224C4" w:rsidP="00F224C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Другое</w:t>
      </w: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11.Считаете ли Вы, что совместная игра с ребенком воспитывает у него качества необходимые в будущем?</w:t>
      </w:r>
    </w:p>
    <w:p w:rsidR="00F224C4" w:rsidRDefault="00F224C4" w:rsidP="00F224C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Да</w:t>
      </w:r>
    </w:p>
    <w:p w:rsidR="00F224C4" w:rsidRDefault="00F224C4" w:rsidP="00F224C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</w:t>
      </w:r>
    </w:p>
    <w:p w:rsidR="00F224C4" w:rsidRDefault="00F224C4" w:rsidP="00F224C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Затрудняюсь ответить</w:t>
      </w: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12.Считаете ли Вы, что бесконтрольный просмотр мультфильмов отрицательно сказываются на детской психике</w:t>
      </w:r>
    </w:p>
    <w:p w:rsidR="00F224C4" w:rsidRDefault="00F224C4" w:rsidP="00F224C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</w:t>
      </w:r>
    </w:p>
    <w:p w:rsidR="00F224C4" w:rsidRDefault="00F224C4" w:rsidP="00F224C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</w:t>
      </w:r>
    </w:p>
    <w:p w:rsidR="00F224C4" w:rsidRDefault="00F224C4" w:rsidP="00F224C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Затрудняюсь ответить</w:t>
      </w: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13.Часто ли Вы, на просьбу ребенка поиграть с ним, предлагаете ему игру на компьютере?</w:t>
      </w:r>
    </w:p>
    <w:p w:rsidR="00F224C4" w:rsidRDefault="00F224C4" w:rsidP="00F224C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Часто</w:t>
      </w:r>
    </w:p>
    <w:p w:rsidR="00F224C4" w:rsidRDefault="00F224C4" w:rsidP="00F224C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Всегда</w:t>
      </w:r>
    </w:p>
    <w:p w:rsidR="00F224C4" w:rsidRDefault="00F224C4" w:rsidP="00F224C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Иногда</w:t>
      </w:r>
    </w:p>
    <w:p w:rsidR="00F224C4" w:rsidRDefault="00F224C4" w:rsidP="00F224C4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бывает таких случаев</w:t>
      </w: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14.Сколько времени Вы сами проводите за компьютером и телевизором в день?</w:t>
      </w:r>
    </w:p>
    <w:p w:rsidR="00F224C4" w:rsidRDefault="00F224C4" w:rsidP="00F224C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30 минут</w:t>
      </w:r>
    </w:p>
    <w:p w:rsidR="00F224C4" w:rsidRDefault="00F224C4" w:rsidP="00F224C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часа и более</w:t>
      </w:r>
    </w:p>
    <w:p w:rsidR="00F224C4" w:rsidRDefault="00F224C4" w:rsidP="00F224C4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Весь вечер</w:t>
      </w: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15.Считаете ли Вы, что ребенок во всем подражает взрослым окружающих его?</w:t>
      </w:r>
    </w:p>
    <w:p w:rsidR="00F224C4" w:rsidRDefault="00F224C4" w:rsidP="00F224C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</w:t>
      </w:r>
    </w:p>
    <w:p w:rsidR="00F224C4" w:rsidRDefault="00F224C4" w:rsidP="00F224C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</w:t>
      </w:r>
    </w:p>
    <w:p w:rsidR="00F224C4" w:rsidRDefault="00F224C4" w:rsidP="00F224C4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Затрудняюсь ответить</w:t>
      </w: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16.Вызывает ли у Вас беспокойство желание ребенка постоянно играть в компьютерные игры?</w:t>
      </w:r>
    </w:p>
    <w:p w:rsidR="00F224C4" w:rsidRDefault="00F224C4" w:rsidP="00F224C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</w:t>
      </w:r>
    </w:p>
    <w:p w:rsidR="00F224C4" w:rsidRDefault="00F224C4" w:rsidP="00F224C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</w:t>
      </w:r>
    </w:p>
    <w:p w:rsidR="00F224C4" w:rsidRDefault="00F224C4" w:rsidP="00F224C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Затрудняюсь ответить</w:t>
      </w: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17.Бывают ли у Вас в семье такая ситуация, когда ребенок хочет поиграть в какую-нибудь компьютерную игру, а Вы увлекаете его игрой из своего детства?</w:t>
      </w:r>
    </w:p>
    <w:p w:rsidR="00F224C4" w:rsidRDefault="00F224C4" w:rsidP="00F224C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</w:t>
      </w:r>
    </w:p>
    <w:p w:rsidR="00F224C4" w:rsidRDefault="00F224C4" w:rsidP="00F224C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</w:t>
      </w:r>
    </w:p>
    <w:p w:rsidR="00F224C4" w:rsidRDefault="00F224C4" w:rsidP="00F224C4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Затрудняюсь ответить</w:t>
      </w: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18.Какие эмоции испытывает ребенок от совместной игры с родителями?</w:t>
      </w:r>
    </w:p>
    <w:p w:rsidR="00F224C4" w:rsidRDefault="00F224C4" w:rsidP="00F224C4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Положительные</w:t>
      </w:r>
    </w:p>
    <w:p w:rsidR="00F224C4" w:rsidRDefault="00F224C4" w:rsidP="00F224C4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Отрицательные</w:t>
      </w:r>
    </w:p>
    <w:p w:rsidR="00F224C4" w:rsidRDefault="00F224C4" w:rsidP="00F224C4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знаю, не играем в совместные игры</w:t>
      </w: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F224C4">
        <w:rPr>
          <w:rFonts w:ascii="Arial" w:hAnsi="Arial" w:cs="Arial"/>
          <w:color w:val="000000"/>
          <w:sz w:val="27"/>
          <w:szCs w:val="27"/>
        </w:rPr>
        <w:t>19</w:t>
      </w:r>
      <w:r w:rsidRPr="00F224C4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Слышали ли Вы такое понятие как </w:t>
      </w:r>
      <w:proofErr w:type="spellStart"/>
      <w:r>
        <w:rPr>
          <w:color w:val="000000"/>
          <w:sz w:val="27"/>
          <w:szCs w:val="27"/>
        </w:rPr>
        <w:t>квест</w:t>
      </w:r>
      <w:proofErr w:type="spellEnd"/>
      <w:r>
        <w:rPr>
          <w:color w:val="000000"/>
          <w:sz w:val="27"/>
          <w:szCs w:val="27"/>
        </w:rPr>
        <w:t xml:space="preserve"> - игра? </w:t>
      </w:r>
    </w:p>
    <w:p w:rsidR="00F224C4" w:rsidRDefault="00F224C4" w:rsidP="00F224C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</w:t>
      </w:r>
    </w:p>
    <w:p w:rsidR="00F224C4" w:rsidRDefault="00F224C4" w:rsidP="00F224C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Нет</w:t>
      </w:r>
    </w:p>
    <w:p w:rsidR="00F224C4" w:rsidRDefault="00F224C4" w:rsidP="00F224C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Затрудняюсь ответить</w:t>
      </w: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20. Если бы Вам предложили принять участие в </w:t>
      </w:r>
      <w:proofErr w:type="spellStart"/>
      <w:r>
        <w:rPr>
          <w:color w:val="000000"/>
          <w:sz w:val="27"/>
          <w:szCs w:val="27"/>
        </w:rPr>
        <w:t>квест</w:t>
      </w:r>
      <w:proofErr w:type="spellEnd"/>
      <w:r>
        <w:rPr>
          <w:color w:val="000000"/>
          <w:sz w:val="27"/>
          <w:szCs w:val="27"/>
        </w:rPr>
        <w:t xml:space="preserve"> – игре?</w:t>
      </w: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a</w:t>
      </w:r>
      <w:proofErr w:type="spellEnd"/>
      <w:r>
        <w:rPr>
          <w:color w:val="000000"/>
          <w:sz w:val="27"/>
          <w:szCs w:val="27"/>
        </w:rPr>
        <w:t>) Согласились</w:t>
      </w: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b</w:t>
      </w:r>
      <w:proofErr w:type="spellEnd"/>
      <w:r>
        <w:rPr>
          <w:color w:val="000000"/>
          <w:sz w:val="27"/>
          <w:szCs w:val="27"/>
        </w:rPr>
        <w:t>) Не согласились</w:t>
      </w: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c</w:t>
      </w:r>
      <w:proofErr w:type="spellEnd"/>
      <w:r>
        <w:rPr>
          <w:color w:val="000000"/>
          <w:sz w:val="27"/>
          <w:szCs w:val="27"/>
        </w:rPr>
        <w:t>) Не знаю</w:t>
      </w: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224C4" w:rsidRDefault="00F224C4" w:rsidP="00F224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Спасибо за внимание!</w:t>
      </w:r>
    </w:p>
    <w:p w:rsidR="00C96BBA" w:rsidRDefault="00C96BBA"/>
    <w:sectPr w:rsidR="00C96BBA" w:rsidSect="00F224C4">
      <w:pgSz w:w="11906" w:h="16838"/>
      <w:pgMar w:top="284" w:right="284" w:bottom="28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27A"/>
    <w:multiLevelType w:val="multilevel"/>
    <w:tmpl w:val="625E10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B65BA"/>
    <w:multiLevelType w:val="multilevel"/>
    <w:tmpl w:val="D1B0D6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A57C5"/>
    <w:multiLevelType w:val="multilevel"/>
    <w:tmpl w:val="CFEE72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130DDD"/>
    <w:multiLevelType w:val="multilevel"/>
    <w:tmpl w:val="32B6F2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907B2C"/>
    <w:multiLevelType w:val="multilevel"/>
    <w:tmpl w:val="54BE87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F4806"/>
    <w:multiLevelType w:val="multilevel"/>
    <w:tmpl w:val="B9129C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2B1684"/>
    <w:multiLevelType w:val="multilevel"/>
    <w:tmpl w:val="F48EA9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772ABD"/>
    <w:multiLevelType w:val="multilevel"/>
    <w:tmpl w:val="7B3C50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A800EF"/>
    <w:multiLevelType w:val="multilevel"/>
    <w:tmpl w:val="019CFE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4168B"/>
    <w:multiLevelType w:val="multilevel"/>
    <w:tmpl w:val="250A66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0A50DB"/>
    <w:multiLevelType w:val="multilevel"/>
    <w:tmpl w:val="6C58D6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5036BD"/>
    <w:multiLevelType w:val="multilevel"/>
    <w:tmpl w:val="4B3241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2E5910"/>
    <w:multiLevelType w:val="multilevel"/>
    <w:tmpl w:val="EF7048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D15A94"/>
    <w:multiLevelType w:val="multilevel"/>
    <w:tmpl w:val="6264EE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8947C5"/>
    <w:multiLevelType w:val="multilevel"/>
    <w:tmpl w:val="3B4429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36A68"/>
    <w:multiLevelType w:val="multilevel"/>
    <w:tmpl w:val="F998F8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E13A10"/>
    <w:multiLevelType w:val="multilevel"/>
    <w:tmpl w:val="6158C0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1E570F"/>
    <w:multiLevelType w:val="multilevel"/>
    <w:tmpl w:val="2DCC6E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1"/>
  </w:num>
  <w:num w:numId="5">
    <w:abstractNumId w:val="4"/>
  </w:num>
  <w:num w:numId="6">
    <w:abstractNumId w:val="12"/>
  </w:num>
  <w:num w:numId="7">
    <w:abstractNumId w:val="7"/>
  </w:num>
  <w:num w:numId="8">
    <w:abstractNumId w:val="9"/>
  </w:num>
  <w:num w:numId="9">
    <w:abstractNumId w:val="5"/>
  </w:num>
  <w:num w:numId="10">
    <w:abstractNumId w:val="6"/>
  </w:num>
  <w:num w:numId="11">
    <w:abstractNumId w:val="10"/>
  </w:num>
  <w:num w:numId="12">
    <w:abstractNumId w:val="16"/>
  </w:num>
  <w:num w:numId="13">
    <w:abstractNumId w:val="2"/>
  </w:num>
  <w:num w:numId="14">
    <w:abstractNumId w:val="0"/>
  </w:num>
  <w:num w:numId="15">
    <w:abstractNumId w:val="8"/>
  </w:num>
  <w:num w:numId="16">
    <w:abstractNumId w:val="3"/>
  </w:num>
  <w:num w:numId="17">
    <w:abstractNumId w:val="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24C4"/>
    <w:rsid w:val="004D1C71"/>
    <w:rsid w:val="006A1416"/>
    <w:rsid w:val="009911FD"/>
    <w:rsid w:val="00C96BBA"/>
    <w:rsid w:val="00F2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DS27</cp:lastModifiedBy>
  <cp:revision>4</cp:revision>
  <dcterms:created xsi:type="dcterms:W3CDTF">2020-02-02T10:48:00Z</dcterms:created>
  <dcterms:modified xsi:type="dcterms:W3CDTF">2020-10-01T02:38:00Z</dcterms:modified>
</cp:coreProperties>
</file>